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31" w:rsidRPr="00854131" w:rsidRDefault="00854131" w:rsidP="00854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54131">
        <w:rPr>
          <w:rFonts w:ascii="Times New Roman" w:eastAsia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 w:rsidRPr="00854131">
        <w:rPr>
          <w:rFonts w:ascii="Times New Roman" w:eastAsia="Times New Roman" w:hAnsi="Times New Roman" w:cs="Times New Roman"/>
          <w:sz w:val="24"/>
          <w:szCs w:val="24"/>
        </w:rPr>
        <w:t>Асиновский</w:t>
      </w:r>
      <w:proofErr w:type="spellEnd"/>
      <w:r w:rsidRPr="00854131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854131" w:rsidRPr="00854131" w:rsidRDefault="00854131" w:rsidP="0085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31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</w:t>
      </w:r>
    </w:p>
    <w:p w:rsidR="00854131" w:rsidRPr="00854131" w:rsidRDefault="00854131" w:rsidP="0085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31">
        <w:rPr>
          <w:rFonts w:ascii="Times New Roman" w:eastAsia="Times New Roman" w:hAnsi="Times New Roman" w:cs="Times New Roman"/>
          <w:b/>
          <w:sz w:val="24"/>
          <w:szCs w:val="24"/>
        </w:rPr>
        <w:t>БОЛЬШЕДОРОХОВСКОГО СЕЛЬСКОГО ПОСЕЛЕНИЯ</w:t>
      </w:r>
    </w:p>
    <w:p w:rsidR="00854131" w:rsidRPr="00854131" w:rsidRDefault="00854131" w:rsidP="00854131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854131" w:rsidRPr="00854131" w:rsidRDefault="00854131" w:rsidP="00854131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31.05.2022г.                                                                                                                  № 45а                                                                                                с. </w:t>
      </w:r>
      <w:proofErr w:type="gramStart"/>
      <w:r w:rsidRPr="00854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proofErr w:type="gramEnd"/>
    </w:p>
    <w:p w:rsidR="00854131" w:rsidRPr="00854131" w:rsidRDefault="00854131" w:rsidP="008541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4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854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Большедороховского</w:t>
      </w:r>
      <w:proofErr w:type="spellEnd"/>
      <w:r w:rsidRPr="00854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от 20.05.2019 №71  «О внесении </w:t>
      </w:r>
      <w:proofErr w:type="spellStart"/>
      <w:proofErr w:type="gramStart"/>
      <w:r w:rsidRPr="00854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внесении</w:t>
      </w:r>
      <w:proofErr w:type="spellEnd"/>
      <w:proofErr w:type="gramEnd"/>
      <w:r w:rsidRPr="00854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изменений в Требования к порядку разработки и принятия правовых</w:t>
      </w:r>
    </w:p>
    <w:p w:rsidR="00854131" w:rsidRPr="00854131" w:rsidRDefault="00854131" w:rsidP="008541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4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актов о нормировании в сфере закупок для обеспечения нужд администрации</w:t>
      </w:r>
    </w:p>
    <w:p w:rsidR="00854131" w:rsidRPr="00854131" w:rsidRDefault="00854131" w:rsidP="008541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854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Большедороховского</w:t>
      </w:r>
      <w:proofErr w:type="spellEnd"/>
      <w:r w:rsidRPr="00854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её структурных подразделений,</w:t>
      </w:r>
    </w:p>
    <w:p w:rsidR="00854131" w:rsidRPr="00854131" w:rsidRDefault="00854131" w:rsidP="008541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54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наделенных</w:t>
      </w:r>
      <w:proofErr w:type="gramEnd"/>
      <w:r w:rsidRPr="00854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правами юридического лица, подведомственных ей казенных</w:t>
      </w:r>
    </w:p>
    <w:p w:rsidR="00854131" w:rsidRPr="00854131" w:rsidRDefault="00854131" w:rsidP="008541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4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учреждений, содержанию указанных актов и обеспечению их исполнения,</w:t>
      </w:r>
    </w:p>
    <w:p w:rsidR="00854131" w:rsidRPr="00854131" w:rsidRDefault="00854131" w:rsidP="008541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4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утвержденные постановлением администрации </w:t>
      </w:r>
      <w:proofErr w:type="spellStart"/>
      <w:r w:rsidRPr="00854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Большедороховского</w:t>
      </w:r>
      <w:proofErr w:type="spellEnd"/>
      <w:r w:rsidRPr="00854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54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</w:t>
      </w:r>
      <w:proofErr w:type="gramEnd"/>
    </w:p>
    <w:p w:rsidR="00854131" w:rsidRPr="00854131" w:rsidRDefault="00854131" w:rsidP="00854131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4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поселения от </w:t>
      </w:r>
      <w:r w:rsidR="00EC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854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6.12.2016 № 305</w:t>
      </w:r>
    </w:p>
    <w:p w:rsidR="00854131" w:rsidRPr="00854131" w:rsidRDefault="00854131" w:rsidP="008541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правового акта в соответствие с действующим законодательством</w:t>
      </w:r>
    </w:p>
    <w:p w:rsidR="00854131" w:rsidRPr="00854131" w:rsidRDefault="00854131" w:rsidP="008541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31" w:rsidRPr="00854131" w:rsidRDefault="00854131" w:rsidP="008541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54131" w:rsidRPr="00854131" w:rsidRDefault="00854131" w:rsidP="00854131">
      <w:pPr>
        <w:widowControl w:val="0"/>
        <w:suppressAutoHyphens/>
        <w:spacing w:after="0" w:line="100" w:lineRule="atLeast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</w:pPr>
      <w:r w:rsidRPr="00854131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>1.Внести в</w:t>
      </w:r>
      <w:r w:rsidRPr="00854131">
        <w:rPr>
          <w:rFonts w:ascii="Calibri" w:eastAsia="Calibri" w:hAnsi="Calibri" w:cs="Times New Roman"/>
        </w:rPr>
        <w:t xml:space="preserve"> </w:t>
      </w:r>
      <w:r w:rsidRPr="00854131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 xml:space="preserve">постановление Администрации </w:t>
      </w:r>
      <w:proofErr w:type="spellStart"/>
      <w:r w:rsidRPr="00854131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>Большедороховского</w:t>
      </w:r>
      <w:proofErr w:type="spellEnd"/>
      <w:r w:rsidRPr="00854131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 xml:space="preserve"> сельского поселения от 20.05.2019 №71  «О внесении изменений в Требования к порядку разработки и принятия правовых актов о нормировании в сфере закупок для обеспечения нужд администрации </w:t>
      </w:r>
      <w:proofErr w:type="spellStart"/>
      <w:r w:rsidRPr="00854131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>Большедороховского</w:t>
      </w:r>
      <w:proofErr w:type="spellEnd"/>
      <w:r w:rsidRPr="00854131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 xml:space="preserve"> сельского поселения, её структурных подразделений, наделенных правами юридического лица, подведомственных ей казенных</w:t>
      </w:r>
    </w:p>
    <w:p w:rsidR="00854131" w:rsidRPr="00854131" w:rsidRDefault="00854131" w:rsidP="00854131">
      <w:pPr>
        <w:widowControl w:val="0"/>
        <w:suppressAutoHyphens/>
        <w:spacing w:after="0" w:line="100" w:lineRule="atLeast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</w:pPr>
      <w:r w:rsidRPr="00854131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 xml:space="preserve">учреждений, содержанию указанных актов и обеспечению их исполнения, утвержденные постановлением администрации </w:t>
      </w:r>
      <w:proofErr w:type="spellStart"/>
      <w:r w:rsidRPr="00854131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>Большедороховского</w:t>
      </w:r>
      <w:proofErr w:type="spellEnd"/>
      <w:r w:rsidRPr="00854131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 xml:space="preserve"> сельского поселения от 06.12.2016 № 305 следующие изменения:</w:t>
      </w:r>
    </w:p>
    <w:p w:rsidR="00854131" w:rsidRPr="00854131" w:rsidRDefault="00854131" w:rsidP="00854131">
      <w:pPr>
        <w:widowControl w:val="0"/>
        <w:numPr>
          <w:ilvl w:val="1"/>
          <w:numId w:val="1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</w:pPr>
      <w:r w:rsidRPr="00854131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 xml:space="preserve">В наименовании и в пункте 1 постановления слова «утвержденные  постановлением администрации </w:t>
      </w:r>
      <w:proofErr w:type="spellStart"/>
      <w:r w:rsidRPr="00854131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>Большедороховского</w:t>
      </w:r>
      <w:proofErr w:type="spellEnd"/>
      <w:r w:rsidRPr="00854131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 xml:space="preserve"> сельского поселения от 16.12.2016 №305»  заменить словами «утвержденные  постановлением администрации </w:t>
      </w:r>
      <w:proofErr w:type="spellStart"/>
      <w:r w:rsidRPr="00854131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>Большедороховского</w:t>
      </w:r>
      <w:proofErr w:type="spellEnd"/>
      <w:r w:rsidRPr="00854131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 xml:space="preserve"> сельского поселения от 06.12.2016 №305»</w:t>
      </w:r>
    </w:p>
    <w:p w:rsidR="00854131" w:rsidRPr="00854131" w:rsidRDefault="00854131" w:rsidP="00854131">
      <w:pPr>
        <w:widowControl w:val="0"/>
        <w:suppressAutoHyphens/>
        <w:spacing w:after="0" w:line="100" w:lineRule="atLeast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4131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2. </w:t>
      </w:r>
      <w:r w:rsidRPr="0085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85413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подлежит официальному опубликованию в «Информационном бюллетене» и размещению на официальном сайте </w:t>
      </w:r>
      <w:proofErr w:type="spellStart"/>
      <w:r w:rsidRPr="00854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85413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в </w:t>
      </w:r>
      <w:hyperlink r:id="rId6" w:history="1">
        <w:r w:rsidRPr="008541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85413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Pr="008541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selp.asino.ru</w:t>
        </w:r>
      </w:hyperlink>
      <w:r w:rsidRPr="00854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131" w:rsidRPr="00854131" w:rsidRDefault="00854131" w:rsidP="00854131">
      <w:pPr>
        <w:widowControl w:val="0"/>
        <w:suppressAutoHyphens/>
        <w:spacing w:after="0" w:line="100" w:lineRule="atLeast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413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5413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Настоящее постановление вступает в силу со дня его официального опубликования</w:t>
      </w:r>
      <w:r w:rsidRPr="00854131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.</w:t>
      </w:r>
    </w:p>
    <w:p w:rsidR="00854131" w:rsidRPr="00854131" w:rsidRDefault="00854131" w:rsidP="0085413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4131" w:rsidRPr="00854131" w:rsidRDefault="00854131" w:rsidP="0085413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4131" w:rsidRPr="00854131" w:rsidRDefault="00854131" w:rsidP="0085413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4131" w:rsidRPr="00854131" w:rsidRDefault="00854131" w:rsidP="00854131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ar-SA"/>
        </w:rPr>
      </w:pPr>
      <w:r w:rsidRPr="00854131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Глава </w:t>
      </w:r>
      <w:proofErr w:type="spellStart"/>
      <w:r w:rsidRPr="00854131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Большедороховского</w:t>
      </w:r>
      <w:proofErr w:type="spellEnd"/>
      <w:r w:rsidRPr="00854131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                                      В.П. Овсянников</w:t>
      </w:r>
    </w:p>
    <w:p w:rsidR="005A3FDF" w:rsidRDefault="005A3FDF"/>
    <w:sectPr w:rsidR="005A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00D4D"/>
    <w:multiLevelType w:val="multilevel"/>
    <w:tmpl w:val="CE764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88"/>
    <w:rsid w:val="00384C88"/>
    <w:rsid w:val="005A3FDF"/>
    <w:rsid w:val="00854131"/>
    <w:rsid w:val="00EC341A"/>
    <w:rsid w:val="00F2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2022-12-26T07:41:00Z</dcterms:created>
  <dcterms:modified xsi:type="dcterms:W3CDTF">2022-12-26T07:41:00Z</dcterms:modified>
</cp:coreProperties>
</file>